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25A" w:rsidRDefault="0013025A" w:rsidP="00FB0CA2">
      <w:pPr>
        <w:pStyle w:val="NoSpacing"/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</w:p>
    <w:p w:rsidR="00FB0CA2" w:rsidRPr="005B6C51" w:rsidRDefault="00FB0CA2" w:rsidP="00FB0CA2">
      <w:pPr>
        <w:pStyle w:val="NoSpacing"/>
        <w:jc w:val="center"/>
        <w:rPr>
          <w:rFonts w:asciiTheme="minorHAnsi" w:hAnsiTheme="minorHAnsi" w:cstheme="minorHAnsi"/>
          <w:b/>
        </w:rPr>
      </w:pPr>
      <w:r w:rsidRPr="005B6C51">
        <w:rPr>
          <w:rFonts w:asciiTheme="minorHAnsi" w:hAnsiTheme="minorHAnsi" w:cstheme="minorHAnsi"/>
          <w:b/>
        </w:rPr>
        <w:t>EIGHTH D-8 WORKING GROUP ON CIVIL AVIATION</w:t>
      </w:r>
    </w:p>
    <w:p w:rsidR="00FB0CA2" w:rsidRPr="005B6C51" w:rsidRDefault="00FB0CA2" w:rsidP="00FB0CA2">
      <w:pPr>
        <w:pStyle w:val="NoSpacing"/>
        <w:jc w:val="center"/>
        <w:rPr>
          <w:rFonts w:asciiTheme="minorHAnsi" w:hAnsiTheme="minorHAnsi" w:cstheme="minorHAnsi"/>
          <w:b/>
        </w:rPr>
      </w:pPr>
      <w:r w:rsidRPr="005B6C51">
        <w:rPr>
          <w:rFonts w:asciiTheme="minorHAnsi" w:hAnsiTheme="minorHAnsi" w:cstheme="minorHAnsi"/>
          <w:b/>
        </w:rPr>
        <w:t>AND DIRECTOR</w:t>
      </w:r>
      <w:r w:rsidR="003D388E">
        <w:rPr>
          <w:rFonts w:asciiTheme="minorHAnsi" w:hAnsiTheme="minorHAnsi" w:cstheme="minorHAnsi"/>
          <w:b/>
        </w:rPr>
        <w:t>S</w:t>
      </w:r>
      <w:r w:rsidRPr="005B6C51">
        <w:rPr>
          <w:rFonts w:asciiTheme="minorHAnsi" w:hAnsiTheme="minorHAnsi" w:cstheme="minorHAnsi"/>
          <w:b/>
        </w:rPr>
        <w:t xml:space="preserve"> GENERAL MEETING</w:t>
      </w:r>
    </w:p>
    <w:p w:rsidR="00FB0CA2" w:rsidRPr="005B6C51" w:rsidRDefault="00FB0CA2" w:rsidP="00FB0CA2">
      <w:pPr>
        <w:pStyle w:val="NoSpacing"/>
        <w:jc w:val="center"/>
        <w:rPr>
          <w:rFonts w:asciiTheme="minorHAnsi" w:hAnsiTheme="minorHAnsi" w:cstheme="minorHAnsi"/>
          <w:b/>
        </w:rPr>
      </w:pPr>
      <w:r w:rsidRPr="005B6C51">
        <w:rPr>
          <w:rFonts w:asciiTheme="minorHAnsi" w:hAnsiTheme="minorHAnsi" w:cstheme="minorHAnsi"/>
          <w:b/>
        </w:rPr>
        <w:t>24-25 AUGUST 2014, DHAKA - BANGLADESH</w:t>
      </w:r>
    </w:p>
    <w:p w:rsidR="00FB0CA2" w:rsidRPr="005B6C51" w:rsidRDefault="00FB0CA2" w:rsidP="00FB0CA2">
      <w:pPr>
        <w:pStyle w:val="NoSpacing"/>
        <w:jc w:val="center"/>
        <w:rPr>
          <w:rFonts w:asciiTheme="minorHAnsi" w:hAnsiTheme="minorHAnsi" w:cstheme="minorHAnsi"/>
          <w:b/>
        </w:rPr>
      </w:pPr>
      <w:r w:rsidRPr="005B6C51">
        <w:rPr>
          <w:rFonts w:asciiTheme="minorHAnsi" w:hAnsiTheme="minorHAnsi" w:cstheme="minorHAnsi"/>
          <w:b/>
        </w:rPr>
        <w:t>Venue: Hotel Pan Pacific Sonargaon</w:t>
      </w:r>
    </w:p>
    <w:p w:rsidR="00FB0CA2" w:rsidRPr="005B6C51" w:rsidRDefault="00FB0CA2" w:rsidP="00FB0CA2">
      <w:pPr>
        <w:pStyle w:val="NoSpacing"/>
        <w:jc w:val="center"/>
        <w:rPr>
          <w:rFonts w:asciiTheme="minorHAnsi" w:hAnsiTheme="minorHAnsi" w:cstheme="minorHAnsi"/>
          <w:b/>
        </w:rPr>
      </w:pPr>
    </w:p>
    <w:p w:rsidR="00B47F13" w:rsidRPr="005B6C51" w:rsidRDefault="00FB0CA2" w:rsidP="00FB0CA2">
      <w:pPr>
        <w:jc w:val="center"/>
        <w:rPr>
          <w:rFonts w:cstheme="minorHAnsi"/>
          <w:b/>
          <w:u w:val="single"/>
        </w:rPr>
      </w:pPr>
      <w:r w:rsidRPr="005B6C51">
        <w:rPr>
          <w:rFonts w:cstheme="minorHAnsi"/>
          <w:b/>
          <w:u w:val="single"/>
        </w:rPr>
        <w:t>Programme</w:t>
      </w:r>
    </w:p>
    <w:tbl>
      <w:tblPr>
        <w:tblStyle w:val="TableGrid"/>
        <w:tblW w:w="0" w:type="auto"/>
        <w:tblLook w:val="04A0"/>
      </w:tblPr>
      <w:tblGrid>
        <w:gridCol w:w="1638"/>
        <w:gridCol w:w="4140"/>
        <w:gridCol w:w="3798"/>
      </w:tblGrid>
      <w:tr w:rsidR="00FB0CA2" w:rsidRPr="005B6C51" w:rsidTr="00FB0CA2">
        <w:tc>
          <w:tcPr>
            <w:tcW w:w="1638" w:type="dxa"/>
          </w:tcPr>
          <w:p w:rsidR="00FB0CA2" w:rsidRPr="005B6C51" w:rsidRDefault="00FB0CA2" w:rsidP="00FB0CA2">
            <w:r w:rsidRPr="005B6C51">
              <w:t>Time</w:t>
            </w:r>
          </w:p>
        </w:tc>
        <w:tc>
          <w:tcPr>
            <w:tcW w:w="4140" w:type="dxa"/>
          </w:tcPr>
          <w:p w:rsidR="00FB0CA2" w:rsidRPr="005B6C51" w:rsidRDefault="00FB0CA2" w:rsidP="00FB0CA2">
            <w:r w:rsidRPr="005B6C51">
              <w:t>Programme</w:t>
            </w:r>
          </w:p>
        </w:tc>
        <w:tc>
          <w:tcPr>
            <w:tcW w:w="3798" w:type="dxa"/>
          </w:tcPr>
          <w:p w:rsidR="00FB0CA2" w:rsidRPr="005B6C51" w:rsidRDefault="00FB0CA2" w:rsidP="00FB0CA2">
            <w:r w:rsidRPr="005B6C51">
              <w:t>Remarks</w:t>
            </w:r>
          </w:p>
        </w:tc>
      </w:tr>
      <w:tr w:rsidR="00FB0CA2" w:rsidRPr="005B6C51" w:rsidTr="00B815C3">
        <w:tc>
          <w:tcPr>
            <w:tcW w:w="9576" w:type="dxa"/>
            <w:gridSpan w:val="3"/>
          </w:tcPr>
          <w:p w:rsidR="00FB0CA2" w:rsidRPr="005B6C51" w:rsidRDefault="00FB0CA2" w:rsidP="00C275AD">
            <w:pPr>
              <w:jc w:val="center"/>
            </w:pPr>
            <w:r w:rsidRPr="005B6C51">
              <w:t>Day-1; 24</w:t>
            </w:r>
            <w:r w:rsidRPr="005B6C51">
              <w:rPr>
                <w:vertAlign w:val="superscript"/>
              </w:rPr>
              <w:t>th</w:t>
            </w:r>
            <w:r w:rsidRPr="005B6C51">
              <w:t xml:space="preserve"> August 2014,</w:t>
            </w:r>
            <w:r w:rsidR="00C275AD" w:rsidRPr="005B6C51">
              <w:t>Sunday</w:t>
            </w:r>
          </w:p>
        </w:tc>
      </w:tr>
      <w:tr w:rsidR="00FB0CA2" w:rsidRPr="005B6C51" w:rsidTr="00FB0CA2">
        <w:tc>
          <w:tcPr>
            <w:tcW w:w="1638" w:type="dxa"/>
          </w:tcPr>
          <w:p w:rsidR="00FB0CA2" w:rsidRPr="005B6C51" w:rsidRDefault="00FB0CA2" w:rsidP="00FB0CA2">
            <w:r w:rsidRPr="005B6C51">
              <w:t>09:00</w:t>
            </w:r>
          </w:p>
        </w:tc>
        <w:tc>
          <w:tcPr>
            <w:tcW w:w="4140" w:type="dxa"/>
          </w:tcPr>
          <w:p w:rsidR="00FB0CA2" w:rsidRPr="005B6C51" w:rsidRDefault="00FB0CA2" w:rsidP="00FB0CA2">
            <w:r w:rsidRPr="005B6C51">
              <w:t>Registration</w:t>
            </w:r>
          </w:p>
        </w:tc>
        <w:tc>
          <w:tcPr>
            <w:tcW w:w="3798" w:type="dxa"/>
          </w:tcPr>
          <w:p w:rsidR="00FB0CA2" w:rsidRPr="005B6C51" w:rsidRDefault="00FB0CA2" w:rsidP="00FB0CA2"/>
        </w:tc>
      </w:tr>
      <w:tr w:rsidR="00FB0CA2" w:rsidRPr="005B6C51" w:rsidTr="005D56A7">
        <w:tc>
          <w:tcPr>
            <w:tcW w:w="1638" w:type="dxa"/>
            <w:vMerge w:val="restart"/>
          </w:tcPr>
          <w:p w:rsidR="00FB0CA2" w:rsidRPr="005B6C51" w:rsidRDefault="00FB0CA2" w:rsidP="00FB0CA2">
            <w:r w:rsidRPr="005B6C51">
              <w:t>10:00</w:t>
            </w:r>
          </w:p>
        </w:tc>
        <w:tc>
          <w:tcPr>
            <w:tcW w:w="7938" w:type="dxa"/>
            <w:gridSpan w:val="2"/>
          </w:tcPr>
          <w:p w:rsidR="00FB0CA2" w:rsidRPr="005B6C51" w:rsidRDefault="00FB0CA2" w:rsidP="00FB0CA2">
            <w:pPr>
              <w:jc w:val="center"/>
            </w:pPr>
            <w:r w:rsidRPr="005B6C51">
              <w:t>Opening Session</w:t>
            </w:r>
          </w:p>
        </w:tc>
      </w:tr>
      <w:tr w:rsidR="00FB0CA2" w:rsidRPr="005B6C51" w:rsidTr="00FB0CA2">
        <w:tc>
          <w:tcPr>
            <w:tcW w:w="1638" w:type="dxa"/>
            <w:vMerge/>
          </w:tcPr>
          <w:p w:rsidR="00FB0CA2" w:rsidRPr="005B6C51" w:rsidRDefault="00FB0CA2" w:rsidP="00FB0CA2"/>
        </w:tc>
        <w:tc>
          <w:tcPr>
            <w:tcW w:w="4140" w:type="dxa"/>
          </w:tcPr>
          <w:p w:rsidR="00FB0CA2" w:rsidRPr="005B6C51" w:rsidRDefault="00FB0CA2" w:rsidP="00FB0CA2">
            <w:r w:rsidRPr="005B6C51">
              <w:t>Welcome Remarks</w:t>
            </w:r>
          </w:p>
        </w:tc>
        <w:tc>
          <w:tcPr>
            <w:tcW w:w="3798" w:type="dxa"/>
          </w:tcPr>
          <w:p w:rsidR="00FB0CA2" w:rsidRPr="005B6C51" w:rsidRDefault="00FB0CA2" w:rsidP="00FB0CA2">
            <w:r w:rsidRPr="005B6C51">
              <w:t>Chairman, Civil Aviation Authority, Bangladesh</w:t>
            </w:r>
          </w:p>
        </w:tc>
      </w:tr>
      <w:tr w:rsidR="00FB0CA2" w:rsidRPr="005B6C51" w:rsidTr="00FB0CA2">
        <w:tc>
          <w:tcPr>
            <w:tcW w:w="1638" w:type="dxa"/>
            <w:vMerge/>
          </w:tcPr>
          <w:p w:rsidR="00FB0CA2" w:rsidRPr="005B6C51" w:rsidRDefault="00FB0CA2" w:rsidP="00FB0CA2"/>
        </w:tc>
        <w:tc>
          <w:tcPr>
            <w:tcW w:w="4140" w:type="dxa"/>
          </w:tcPr>
          <w:p w:rsidR="00FB0CA2" w:rsidRPr="005B6C51" w:rsidRDefault="00FB0CA2" w:rsidP="00FB0CA2">
            <w:r w:rsidRPr="005B6C51">
              <w:t>Goodwill Message</w:t>
            </w:r>
          </w:p>
        </w:tc>
        <w:tc>
          <w:tcPr>
            <w:tcW w:w="3798" w:type="dxa"/>
          </w:tcPr>
          <w:p w:rsidR="00FB0CA2" w:rsidRPr="005B6C51" w:rsidRDefault="00FB0CA2" w:rsidP="00FB0CA2">
            <w:r w:rsidRPr="005B6C51">
              <w:t>Secretary General of D-8 Organization</w:t>
            </w:r>
          </w:p>
        </w:tc>
      </w:tr>
      <w:tr w:rsidR="00FB0CA2" w:rsidRPr="005B6C51" w:rsidTr="00FB0CA2">
        <w:tc>
          <w:tcPr>
            <w:tcW w:w="1638" w:type="dxa"/>
            <w:vMerge/>
          </w:tcPr>
          <w:p w:rsidR="00FB0CA2" w:rsidRPr="005B6C51" w:rsidRDefault="00FB0CA2" w:rsidP="00FB0CA2"/>
        </w:tc>
        <w:tc>
          <w:tcPr>
            <w:tcW w:w="4140" w:type="dxa"/>
          </w:tcPr>
          <w:p w:rsidR="00FB0CA2" w:rsidRPr="005B6C51" w:rsidRDefault="00FB0CA2" w:rsidP="00FB0CA2">
            <w:r w:rsidRPr="005B6C51">
              <w:t>Opening Remarks &amp; Key note address</w:t>
            </w:r>
          </w:p>
        </w:tc>
        <w:tc>
          <w:tcPr>
            <w:tcW w:w="3798" w:type="dxa"/>
          </w:tcPr>
          <w:p w:rsidR="00FB0CA2" w:rsidRPr="005B6C51" w:rsidRDefault="00FB0CA2" w:rsidP="00FB0CA2">
            <w:r w:rsidRPr="005B6C51">
              <w:t>Honorable Minister</w:t>
            </w:r>
          </w:p>
          <w:p w:rsidR="00FB0CA2" w:rsidRPr="005B6C51" w:rsidRDefault="00FB0CA2" w:rsidP="00FB0CA2">
            <w:r w:rsidRPr="005B6C51">
              <w:t xml:space="preserve"> Ministry of Civil Aviation and Tourism</w:t>
            </w:r>
          </w:p>
          <w:p w:rsidR="00FB0CA2" w:rsidRPr="005B6C51" w:rsidRDefault="00FB0CA2" w:rsidP="00FB0CA2">
            <w:r w:rsidRPr="005B6C51">
              <w:t>Government of the Peoples Republic of Bangladesh</w:t>
            </w:r>
          </w:p>
        </w:tc>
      </w:tr>
      <w:tr w:rsidR="00FB0CA2" w:rsidRPr="005B6C51" w:rsidTr="00B549B0">
        <w:tc>
          <w:tcPr>
            <w:tcW w:w="1638" w:type="dxa"/>
          </w:tcPr>
          <w:p w:rsidR="00FB0CA2" w:rsidRPr="005B6C51" w:rsidRDefault="00FB0CA2" w:rsidP="00FB0CA2">
            <w:r w:rsidRPr="005B6C51">
              <w:t>10:30</w:t>
            </w:r>
          </w:p>
        </w:tc>
        <w:tc>
          <w:tcPr>
            <w:tcW w:w="7938" w:type="dxa"/>
            <w:gridSpan w:val="2"/>
          </w:tcPr>
          <w:p w:rsidR="00FB0CA2" w:rsidRPr="005B6C51" w:rsidRDefault="00FB0CA2" w:rsidP="00FB0CA2">
            <w:pPr>
              <w:jc w:val="center"/>
            </w:pPr>
            <w:r w:rsidRPr="005B6C51">
              <w:t>Tea Break</w:t>
            </w:r>
          </w:p>
        </w:tc>
      </w:tr>
      <w:tr w:rsidR="00FB0CA2" w:rsidRPr="005B6C51" w:rsidTr="0001322F">
        <w:tc>
          <w:tcPr>
            <w:tcW w:w="1638" w:type="dxa"/>
            <w:vMerge w:val="restart"/>
          </w:tcPr>
          <w:p w:rsidR="00FB0CA2" w:rsidRPr="005B6C51" w:rsidRDefault="00FB0CA2" w:rsidP="00FB0CA2">
            <w:r w:rsidRPr="005B6C51">
              <w:t>11:00</w:t>
            </w:r>
          </w:p>
        </w:tc>
        <w:tc>
          <w:tcPr>
            <w:tcW w:w="7938" w:type="dxa"/>
            <w:gridSpan w:val="2"/>
          </w:tcPr>
          <w:p w:rsidR="00FB0CA2" w:rsidRPr="005B6C51" w:rsidRDefault="00FB0CA2" w:rsidP="00FB0CA2">
            <w:pPr>
              <w:jc w:val="center"/>
            </w:pPr>
            <w:r w:rsidRPr="005B6C51">
              <w:t>Session-1</w:t>
            </w:r>
          </w:p>
        </w:tc>
      </w:tr>
      <w:tr w:rsidR="00FB0CA2" w:rsidRPr="005B6C51" w:rsidTr="00FB0CA2">
        <w:tc>
          <w:tcPr>
            <w:tcW w:w="1638" w:type="dxa"/>
            <w:vMerge/>
          </w:tcPr>
          <w:p w:rsidR="00FB0CA2" w:rsidRPr="005B6C51" w:rsidRDefault="00FB0CA2" w:rsidP="00FB0CA2"/>
        </w:tc>
        <w:tc>
          <w:tcPr>
            <w:tcW w:w="4140" w:type="dxa"/>
          </w:tcPr>
          <w:p w:rsidR="00FB0CA2" w:rsidRPr="005B6C51" w:rsidRDefault="00FB0CA2" w:rsidP="00FB0CA2">
            <w:r w:rsidRPr="005B6C51">
              <w:t>Self Introduction</w:t>
            </w:r>
          </w:p>
        </w:tc>
        <w:tc>
          <w:tcPr>
            <w:tcW w:w="3798" w:type="dxa"/>
          </w:tcPr>
          <w:p w:rsidR="00FB0CA2" w:rsidRPr="005B6C51" w:rsidRDefault="00FB0CA2" w:rsidP="00FB0CA2"/>
        </w:tc>
      </w:tr>
      <w:tr w:rsidR="00FB0CA2" w:rsidRPr="005B6C51" w:rsidTr="00FB0CA2">
        <w:tc>
          <w:tcPr>
            <w:tcW w:w="1638" w:type="dxa"/>
            <w:vMerge/>
          </w:tcPr>
          <w:p w:rsidR="00FB0CA2" w:rsidRPr="005B6C51" w:rsidRDefault="00FB0CA2" w:rsidP="00FB0CA2"/>
        </w:tc>
        <w:tc>
          <w:tcPr>
            <w:tcW w:w="4140" w:type="dxa"/>
          </w:tcPr>
          <w:p w:rsidR="00FB0CA2" w:rsidRPr="005B6C51" w:rsidRDefault="00FB0CA2" w:rsidP="00FB0CA2">
            <w:r w:rsidRPr="005B6C51">
              <w:t>Adoption of Agenda</w:t>
            </w:r>
          </w:p>
        </w:tc>
        <w:tc>
          <w:tcPr>
            <w:tcW w:w="3798" w:type="dxa"/>
          </w:tcPr>
          <w:p w:rsidR="00FB0CA2" w:rsidRPr="005B6C51" w:rsidRDefault="00FB0CA2" w:rsidP="00FB0CA2"/>
        </w:tc>
      </w:tr>
      <w:tr w:rsidR="00FB0CA2" w:rsidRPr="005B6C51" w:rsidTr="00FB0CA2">
        <w:tc>
          <w:tcPr>
            <w:tcW w:w="1638" w:type="dxa"/>
            <w:vMerge/>
          </w:tcPr>
          <w:p w:rsidR="00FB0CA2" w:rsidRPr="005B6C51" w:rsidRDefault="00FB0CA2" w:rsidP="00FB0CA2"/>
        </w:tc>
        <w:tc>
          <w:tcPr>
            <w:tcW w:w="4140" w:type="dxa"/>
          </w:tcPr>
          <w:p w:rsidR="00FB0CA2" w:rsidRPr="005B6C51" w:rsidRDefault="00FB0CA2" w:rsidP="00FB0CA2">
            <w:r w:rsidRPr="005B6C51">
              <w:t>Agenda-1</w:t>
            </w:r>
          </w:p>
        </w:tc>
        <w:tc>
          <w:tcPr>
            <w:tcW w:w="3798" w:type="dxa"/>
          </w:tcPr>
          <w:p w:rsidR="00FB0CA2" w:rsidRPr="005B6C51" w:rsidRDefault="00FB0CA2" w:rsidP="00C01914">
            <w:r w:rsidRPr="005B6C51">
              <w:t>Civil Aviation Cooperation within D-8 Countries- Achievements and Present Status</w:t>
            </w:r>
            <w:r w:rsidR="0013025A">
              <w:t>-  Secretariat</w:t>
            </w:r>
          </w:p>
        </w:tc>
      </w:tr>
      <w:tr w:rsidR="00FB0CA2" w:rsidRPr="005B6C51" w:rsidTr="00D110BE">
        <w:tc>
          <w:tcPr>
            <w:tcW w:w="1638" w:type="dxa"/>
          </w:tcPr>
          <w:p w:rsidR="00FB0CA2" w:rsidRPr="005B6C51" w:rsidRDefault="00FB0CA2" w:rsidP="00FB0CA2">
            <w:r w:rsidRPr="005B6C51">
              <w:t>12:30</w:t>
            </w:r>
          </w:p>
        </w:tc>
        <w:tc>
          <w:tcPr>
            <w:tcW w:w="7938" w:type="dxa"/>
            <w:gridSpan w:val="2"/>
          </w:tcPr>
          <w:p w:rsidR="00FB0CA2" w:rsidRPr="005B6C51" w:rsidRDefault="00FB0CA2" w:rsidP="00FB0CA2">
            <w:pPr>
              <w:jc w:val="center"/>
            </w:pPr>
            <w:r w:rsidRPr="005B6C51">
              <w:t>Prayer &amp; Lunch Break</w:t>
            </w:r>
          </w:p>
        </w:tc>
      </w:tr>
      <w:tr w:rsidR="00FB0CA2" w:rsidRPr="005B6C51" w:rsidTr="00FB0CA2">
        <w:tc>
          <w:tcPr>
            <w:tcW w:w="1638" w:type="dxa"/>
            <w:vMerge w:val="restart"/>
          </w:tcPr>
          <w:p w:rsidR="00FB0CA2" w:rsidRPr="005B6C51" w:rsidRDefault="00FB0CA2" w:rsidP="00FB0CA2">
            <w:r w:rsidRPr="005B6C51">
              <w:t>13:30</w:t>
            </w:r>
          </w:p>
        </w:tc>
        <w:tc>
          <w:tcPr>
            <w:tcW w:w="4140" w:type="dxa"/>
          </w:tcPr>
          <w:p w:rsidR="00FB0CA2" w:rsidRPr="005B6C51" w:rsidRDefault="00FB0CA2" w:rsidP="005B6C51">
            <w:pPr>
              <w:jc w:val="center"/>
            </w:pPr>
            <w:r w:rsidRPr="005B6C51">
              <w:t>Agenda-2</w:t>
            </w:r>
          </w:p>
        </w:tc>
        <w:tc>
          <w:tcPr>
            <w:tcW w:w="3798" w:type="dxa"/>
          </w:tcPr>
          <w:p w:rsidR="00FB0CA2" w:rsidRPr="005B6C51" w:rsidRDefault="00FB0CA2" w:rsidP="00FB0CA2">
            <w:r w:rsidRPr="005B6C51">
              <w:t>Progress Report from Civil Aviation- Working Group- Task Forces</w:t>
            </w:r>
          </w:p>
        </w:tc>
      </w:tr>
      <w:tr w:rsidR="00FB0CA2" w:rsidRPr="005B6C51" w:rsidTr="00FB0CA2">
        <w:tc>
          <w:tcPr>
            <w:tcW w:w="1638" w:type="dxa"/>
            <w:vMerge/>
          </w:tcPr>
          <w:p w:rsidR="00FB0CA2" w:rsidRPr="005B6C51" w:rsidRDefault="00FB0CA2" w:rsidP="00FB0CA2"/>
        </w:tc>
        <w:tc>
          <w:tcPr>
            <w:tcW w:w="4140" w:type="dxa"/>
            <w:vMerge w:val="restart"/>
          </w:tcPr>
          <w:p w:rsidR="00FB0CA2" w:rsidRPr="005B6C51" w:rsidRDefault="00FB0CA2" w:rsidP="00FB0CA2">
            <w:pPr>
              <w:jc w:val="center"/>
            </w:pPr>
          </w:p>
        </w:tc>
        <w:tc>
          <w:tcPr>
            <w:tcW w:w="3798" w:type="dxa"/>
          </w:tcPr>
          <w:p w:rsidR="00FB0CA2" w:rsidRPr="005B6C51" w:rsidRDefault="00FB0CA2" w:rsidP="00FB0CA2">
            <w:r w:rsidRPr="005B6C51">
              <w:t xml:space="preserve">Task Force on Air Navigation &amp; Air Traffic Management </w:t>
            </w:r>
          </w:p>
          <w:p w:rsidR="00FB0CA2" w:rsidRPr="005B6C51" w:rsidRDefault="00FB0CA2" w:rsidP="00FB0CA2">
            <w:r w:rsidRPr="005B6C51">
              <w:t>Chairman- Iran</w:t>
            </w:r>
          </w:p>
          <w:p w:rsidR="00FB0CA2" w:rsidRPr="005B6C51" w:rsidRDefault="00FB0CA2" w:rsidP="00FB0CA2">
            <w:r w:rsidRPr="005B6C51">
              <w:t>Deputy Chairman-Egypt or Bangladesh</w:t>
            </w:r>
          </w:p>
        </w:tc>
      </w:tr>
      <w:tr w:rsidR="00FB0CA2" w:rsidRPr="005B6C51" w:rsidTr="00FB0CA2">
        <w:tc>
          <w:tcPr>
            <w:tcW w:w="1638" w:type="dxa"/>
            <w:vMerge/>
          </w:tcPr>
          <w:p w:rsidR="00FB0CA2" w:rsidRPr="005B6C51" w:rsidRDefault="00FB0CA2" w:rsidP="00FB0CA2"/>
        </w:tc>
        <w:tc>
          <w:tcPr>
            <w:tcW w:w="4140" w:type="dxa"/>
            <w:vMerge/>
          </w:tcPr>
          <w:p w:rsidR="00FB0CA2" w:rsidRPr="005B6C51" w:rsidRDefault="00FB0CA2" w:rsidP="00FB0CA2">
            <w:pPr>
              <w:jc w:val="center"/>
            </w:pPr>
          </w:p>
        </w:tc>
        <w:tc>
          <w:tcPr>
            <w:tcW w:w="3798" w:type="dxa"/>
          </w:tcPr>
          <w:p w:rsidR="00FB0CA2" w:rsidRPr="005B6C51" w:rsidRDefault="00FB0CA2" w:rsidP="00FB0CA2">
            <w:r w:rsidRPr="005B6C51">
              <w:t xml:space="preserve">Task Force on Commercial Issues </w:t>
            </w:r>
          </w:p>
          <w:p w:rsidR="00FB0CA2" w:rsidRPr="005B6C51" w:rsidRDefault="00FB0CA2" w:rsidP="00FB0CA2">
            <w:r w:rsidRPr="005B6C51">
              <w:t>Chairman- Indonesia</w:t>
            </w:r>
          </w:p>
          <w:p w:rsidR="00FB0CA2" w:rsidRPr="005B6C51" w:rsidRDefault="00FB0CA2" w:rsidP="00FB0CA2">
            <w:r w:rsidRPr="005B6C51">
              <w:t>Deputy Chairman-Turkey</w:t>
            </w:r>
          </w:p>
        </w:tc>
      </w:tr>
      <w:tr w:rsidR="00FB0CA2" w:rsidRPr="005B6C51" w:rsidTr="00FB0CA2">
        <w:tc>
          <w:tcPr>
            <w:tcW w:w="1638" w:type="dxa"/>
            <w:vMerge/>
          </w:tcPr>
          <w:p w:rsidR="00FB0CA2" w:rsidRPr="005B6C51" w:rsidRDefault="00FB0CA2" w:rsidP="00FB0CA2"/>
        </w:tc>
        <w:tc>
          <w:tcPr>
            <w:tcW w:w="4140" w:type="dxa"/>
            <w:vMerge/>
          </w:tcPr>
          <w:p w:rsidR="00FB0CA2" w:rsidRPr="005B6C51" w:rsidRDefault="00FB0CA2" w:rsidP="00FB0CA2">
            <w:pPr>
              <w:jc w:val="center"/>
            </w:pPr>
          </w:p>
        </w:tc>
        <w:tc>
          <w:tcPr>
            <w:tcW w:w="3798" w:type="dxa"/>
          </w:tcPr>
          <w:p w:rsidR="00FB0CA2" w:rsidRPr="005B6C51" w:rsidRDefault="00FB0CA2" w:rsidP="00FB0CA2">
            <w:r w:rsidRPr="005B6C51">
              <w:t xml:space="preserve">Task Force on Safety &amp; Security </w:t>
            </w:r>
          </w:p>
          <w:p w:rsidR="00FB0CA2" w:rsidRPr="005B6C51" w:rsidRDefault="00FB0CA2" w:rsidP="00FB0CA2">
            <w:r w:rsidRPr="005B6C51">
              <w:t>Chairman- Malaysia</w:t>
            </w:r>
          </w:p>
          <w:p w:rsidR="00FB0CA2" w:rsidRPr="005B6C51" w:rsidRDefault="00FB0CA2" w:rsidP="00FB0CA2">
            <w:r w:rsidRPr="005B6C51">
              <w:t>Deputy Chairman-Pakistan</w:t>
            </w:r>
          </w:p>
        </w:tc>
      </w:tr>
      <w:tr w:rsidR="00FB0CA2" w:rsidRPr="005B6C51" w:rsidTr="00FB0CA2">
        <w:tc>
          <w:tcPr>
            <w:tcW w:w="1638" w:type="dxa"/>
            <w:vMerge/>
          </w:tcPr>
          <w:p w:rsidR="00FB0CA2" w:rsidRPr="005B6C51" w:rsidRDefault="00FB0CA2" w:rsidP="00FB0CA2"/>
        </w:tc>
        <w:tc>
          <w:tcPr>
            <w:tcW w:w="4140" w:type="dxa"/>
            <w:vMerge/>
          </w:tcPr>
          <w:p w:rsidR="00FB0CA2" w:rsidRPr="005B6C51" w:rsidRDefault="00FB0CA2" w:rsidP="00FB0CA2">
            <w:pPr>
              <w:jc w:val="center"/>
            </w:pPr>
          </w:p>
        </w:tc>
        <w:tc>
          <w:tcPr>
            <w:tcW w:w="3798" w:type="dxa"/>
          </w:tcPr>
          <w:p w:rsidR="00FB0CA2" w:rsidRPr="005B6C51" w:rsidRDefault="00FB0CA2" w:rsidP="00FB0CA2">
            <w:r w:rsidRPr="005B6C51">
              <w:t xml:space="preserve">Task Force on Training &amp; Capacity Building </w:t>
            </w:r>
          </w:p>
          <w:p w:rsidR="00FB0CA2" w:rsidRPr="005B6C51" w:rsidRDefault="00FB0CA2" w:rsidP="00FB0CA2">
            <w:r w:rsidRPr="005B6C51">
              <w:t>Chairman- Turkey</w:t>
            </w:r>
          </w:p>
          <w:p w:rsidR="00FB0CA2" w:rsidRPr="005B6C51" w:rsidRDefault="00FB0CA2" w:rsidP="00FB0CA2">
            <w:r w:rsidRPr="005B6C51">
              <w:t>Deputy Chairman-Nigeria</w:t>
            </w:r>
          </w:p>
        </w:tc>
      </w:tr>
      <w:tr w:rsidR="00FB0CA2" w:rsidRPr="005B6C51" w:rsidTr="00E31AAB">
        <w:tc>
          <w:tcPr>
            <w:tcW w:w="1638" w:type="dxa"/>
          </w:tcPr>
          <w:p w:rsidR="00FB0CA2" w:rsidRPr="005B6C51" w:rsidRDefault="00FB0CA2" w:rsidP="00FB0CA2">
            <w:r w:rsidRPr="005B6C51">
              <w:t>15:00</w:t>
            </w:r>
          </w:p>
        </w:tc>
        <w:tc>
          <w:tcPr>
            <w:tcW w:w="7938" w:type="dxa"/>
            <w:gridSpan w:val="2"/>
          </w:tcPr>
          <w:p w:rsidR="00FB0CA2" w:rsidRPr="005B6C51" w:rsidRDefault="00FB0CA2" w:rsidP="00FB0CA2">
            <w:pPr>
              <w:jc w:val="center"/>
            </w:pPr>
            <w:r w:rsidRPr="005B6C51">
              <w:t>Tea Break</w:t>
            </w:r>
          </w:p>
        </w:tc>
      </w:tr>
      <w:tr w:rsidR="00FB0CA2" w:rsidRPr="005B6C51" w:rsidTr="00FB0CA2">
        <w:tc>
          <w:tcPr>
            <w:tcW w:w="1638" w:type="dxa"/>
          </w:tcPr>
          <w:p w:rsidR="00FB0CA2" w:rsidRPr="005B6C51" w:rsidRDefault="00FB0CA2" w:rsidP="00FB0CA2">
            <w:r w:rsidRPr="005B6C51">
              <w:t>15:30</w:t>
            </w:r>
          </w:p>
        </w:tc>
        <w:tc>
          <w:tcPr>
            <w:tcW w:w="4140" w:type="dxa"/>
          </w:tcPr>
          <w:p w:rsidR="00FB0CA2" w:rsidRPr="005B6C51" w:rsidRDefault="00FB0CA2" w:rsidP="005B6C51">
            <w:pPr>
              <w:jc w:val="center"/>
            </w:pPr>
            <w:r w:rsidRPr="005B6C51">
              <w:t>Agenda-3</w:t>
            </w:r>
          </w:p>
        </w:tc>
        <w:tc>
          <w:tcPr>
            <w:tcW w:w="3798" w:type="dxa"/>
          </w:tcPr>
          <w:p w:rsidR="00FB0CA2" w:rsidRPr="005B6C51" w:rsidRDefault="00FB0CA2" w:rsidP="00FB0CA2">
            <w:r w:rsidRPr="005B6C51">
              <w:t>Memorandum of Cooperation BetweenD-8 and ICAO- Current Development</w:t>
            </w:r>
          </w:p>
        </w:tc>
      </w:tr>
      <w:tr w:rsidR="00FB0CA2" w:rsidRPr="005B6C51" w:rsidTr="00B46165">
        <w:tc>
          <w:tcPr>
            <w:tcW w:w="1638" w:type="dxa"/>
          </w:tcPr>
          <w:p w:rsidR="00FB0CA2" w:rsidRPr="005B6C51" w:rsidRDefault="00FB0CA2" w:rsidP="00FB0CA2">
            <w:r w:rsidRPr="005B6C51">
              <w:t>16:30</w:t>
            </w:r>
          </w:p>
        </w:tc>
        <w:tc>
          <w:tcPr>
            <w:tcW w:w="7938" w:type="dxa"/>
            <w:gridSpan w:val="2"/>
          </w:tcPr>
          <w:p w:rsidR="00FB0CA2" w:rsidRPr="005B6C51" w:rsidRDefault="00FB0CA2" w:rsidP="00FB0CA2">
            <w:pPr>
              <w:jc w:val="center"/>
            </w:pPr>
            <w:r w:rsidRPr="005B6C51">
              <w:t>Wrap-up of Day -1</w:t>
            </w:r>
          </w:p>
        </w:tc>
      </w:tr>
      <w:tr w:rsidR="00FB0CA2" w:rsidRPr="005B6C51" w:rsidTr="00386032">
        <w:tc>
          <w:tcPr>
            <w:tcW w:w="1638" w:type="dxa"/>
          </w:tcPr>
          <w:p w:rsidR="00FB0CA2" w:rsidRPr="005B6C51" w:rsidRDefault="00FB0CA2" w:rsidP="00FB0CA2">
            <w:r w:rsidRPr="005B6C51">
              <w:t>19:30</w:t>
            </w:r>
          </w:p>
        </w:tc>
        <w:tc>
          <w:tcPr>
            <w:tcW w:w="7938" w:type="dxa"/>
            <w:gridSpan w:val="2"/>
          </w:tcPr>
          <w:p w:rsidR="00FB0CA2" w:rsidRPr="005B6C51" w:rsidRDefault="00C275AD" w:rsidP="00FB0CA2">
            <w:pPr>
              <w:jc w:val="center"/>
            </w:pPr>
            <w:r w:rsidRPr="005B6C51">
              <w:t>Cultural Programme&amp; Welcome D</w:t>
            </w:r>
            <w:r w:rsidR="00FB0CA2" w:rsidRPr="005B6C51">
              <w:t>inner</w:t>
            </w:r>
          </w:p>
        </w:tc>
      </w:tr>
      <w:tr w:rsidR="00C275AD" w:rsidRPr="005B6C51" w:rsidTr="000F07D1">
        <w:tc>
          <w:tcPr>
            <w:tcW w:w="9576" w:type="dxa"/>
            <w:gridSpan w:val="3"/>
          </w:tcPr>
          <w:p w:rsidR="00C275AD" w:rsidRPr="005B6C51" w:rsidRDefault="00C275AD" w:rsidP="00FB0CA2">
            <w:pPr>
              <w:jc w:val="center"/>
            </w:pPr>
          </w:p>
        </w:tc>
      </w:tr>
      <w:tr w:rsidR="00C275AD" w:rsidRPr="005B6C51" w:rsidTr="006D5291">
        <w:tc>
          <w:tcPr>
            <w:tcW w:w="9576" w:type="dxa"/>
            <w:gridSpan w:val="3"/>
          </w:tcPr>
          <w:p w:rsidR="00C275AD" w:rsidRPr="005B6C51" w:rsidRDefault="00C275AD" w:rsidP="00C275AD">
            <w:pPr>
              <w:jc w:val="center"/>
            </w:pPr>
            <w:r w:rsidRPr="005B6C51">
              <w:t>Day-2; 25</w:t>
            </w:r>
            <w:r w:rsidRPr="005B6C51">
              <w:rPr>
                <w:vertAlign w:val="superscript"/>
              </w:rPr>
              <w:t>th</w:t>
            </w:r>
            <w:r w:rsidRPr="005B6C51">
              <w:t xml:space="preserve"> August 2014,Monday</w:t>
            </w:r>
          </w:p>
        </w:tc>
      </w:tr>
      <w:tr w:rsidR="00FB0CA2" w:rsidRPr="005B6C51" w:rsidTr="00FB0CA2">
        <w:tc>
          <w:tcPr>
            <w:tcW w:w="1638" w:type="dxa"/>
          </w:tcPr>
          <w:p w:rsidR="00FB0CA2" w:rsidRPr="005B6C51" w:rsidRDefault="00C275AD" w:rsidP="00FB0CA2">
            <w:r w:rsidRPr="005B6C51">
              <w:t>10:00</w:t>
            </w:r>
          </w:p>
        </w:tc>
        <w:tc>
          <w:tcPr>
            <w:tcW w:w="4140" w:type="dxa"/>
          </w:tcPr>
          <w:p w:rsidR="00FB0CA2" w:rsidRPr="005B6C51" w:rsidRDefault="00C275AD" w:rsidP="005B6C51">
            <w:pPr>
              <w:jc w:val="center"/>
            </w:pPr>
            <w:r w:rsidRPr="005B6C51">
              <w:t>Agenda-4</w:t>
            </w:r>
          </w:p>
        </w:tc>
        <w:tc>
          <w:tcPr>
            <w:tcW w:w="3798" w:type="dxa"/>
          </w:tcPr>
          <w:p w:rsidR="005B6C51" w:rsidRPr="005B6C51" w:rsidRDefault="00C275AD" w:rsidP="005B6C51">
            <w:pPr>
              <w:jc w:val="both"/>
            </w:pPr>
            <w:r w:rsidRPr="005B6C51">
              <w:t xml:space="preserve">Presentation from Civil Aviation Administration on States Capability </w:t>
            </w:r>
            <w:r w:rsidR="005B6C51" w:rsidRPr="005B6C51">
              <w:t xml:space="preserve">on training related to safety &amp; security oversight, ANS &amp; ATM, Airworthiness and other areas to develop data base of member states. </w:t>
            </w:r>
          </w:p>
          <w:p w:rsidR="00FB0CA2" w:rsidRPr="005B6C51" w:rsidRDefault="005B6C51" w:rsidP="005B6C51">
            <w:pPr>
              <w:jc w:val="both"/>
            </w:pPr>
            <w:r w:rsidRPr="005B6C51">
              <w:t>Depending on states capacity</w:t>
            </w:r>
            <w:r w:rsidR="0013025A">
              <w:t xml:space="preserve">, </w:t>
            </w:r>
            <w:r w:rsidRPr="005B6C51">
              <w:t xml:space="preserve"> cooperation</w:t>
            </w:r>
            <w:r w:rsidR="00BB477E">
              <w:t xml:space="preserve"> </w:t>
            </w:r>
            <w:r w:rsidRPr="005B6C51">
              <w:t>programme among the D-8 member states may  be developed.</w:t>
            </w:r>
          </w:p>
        </w:tc>
      </w:tr>
      <w:tr w:rsidR="005B6C51" w:rsidRPr="005B6C51" w:rsidTr="000A316E">
        <w:tc>
          <w:tcPr>
            <w:tcW w:w="1638" w:type="dxa"/>
          </w:tcPr>
          <w:p w:rsidR="005B6C51" w:rsidRPr="005B6C51" w:rsidRDefault="005B6C51" w:rsidP="00FB0CA2">
            <w:r w:rsidRPr="005B6C51">
              <w:t>12:30</w:t>
            </w:r>
          </w:p>
        </w:tc>
        <w:tc>
          <w:tcPr>
            <w:tcW w:w="7938" w:type="dxa"/>
            <w:gridSpan w:val="2"/>
          </w:tcPr>
          <w:p w:rsidR="005B6C51" w:rsidRPr="005B6C51" w:rsidRDefault="005B6C51" w:rsidP="00FB0CA2">
            <w:pPr>
              <w:jc w:val="center"/>
            </w:pPr>
            <w:r w:rsidRPr="005B6C51">
              <w:t>Lunch and Prayer break</w:t>
            </w:r>
          </w:p>
        </w:tc>
      </w:tr>
      <w:tr w:rsidR="00FB0CA2" w:rsidRPr="005B6C51" w:rsidTr="00FB0CA2">
        <w:tc>
          <w:tcPr>
            <w:tcW w:w="1638" w:type="dxa"/>
          </w:tcPr>
          <w:p w:rsidR="00FB0CA2" w:rsidRPr="005B6C51" w:rsidRDefault="005B6C51" w:rsidP="00FB0CA2">
            <w:r w:rsidRPr="005B6C51">
              <w:t>13:30</w:t>
            </w:r>
          </w:p>
        </w:tc>
        <w:tc>
          <w:tcPr>
            <w:tcW w:w="4140" w:type="dxa"/>
          </w:tcPr>
          <w:p w:rsidR="00FB0CA2" w:rsidRPr="005B6C51" w:rsidRDefault="005B6C51" w:rsidP="00FB0CA2">
            <w:pPr>
              <w:jc w:val="center"/>
            </w:pPr>
            <w:r w:rsidRPr="005B6C51">
              <w:t>Agenda-5</w:t>
            </w:r>
          </w:p>
        </w:tc>
        <w:tc>
          <w:tcPr>
            <w:tcW w:w="3798" w:type="dxa"/>
          </w:tcPr>
          <w:p w:rsidR="00FB0CA2" w:rsidRPr="005B6C51" w:rsidRDefault="005B6C51" w:rsidP="00FB0CA2">
            <w:pPr>
              <w:jc w:val="center"/>
            </w:pPr>
            <w:r w:rsidRPr="005B6C51">
              <w:t xml:space="preserve">Miscellaneous and other emerging issues </w:t>
            </w:r>
          </w:p>
        </w:tc>
      </w:tr>
      <w:tr w:rsidR="00FB0CA2" w:rsidRPr="005B6C51" w:rsidTr="00FB0CA2">
        <w:tc>
          <w:tcPr>
            <w:tcW w:w="1638" w:type="dxa"/>
          </w:tcPr>
          <w:p w:rsidR="00FB0CA2" w:rsidRPr="005B6C51" w:rsidRDefault="005B6C51" w:rsidP="005B6C51">
            <w:r w:rsidRPr="005B6C51">
              <w:t>14:00</w:t>
            </w:r>
          </w:p>
        </w:tc>
        <w:tc>
          <w:tcPr>
            <w:tcW w:w="4140" w:type="dxa"/>
          </w:tcPr>
          <w:p w:rsidR="00FB0CA2" w:rsidRPr="005B6C51" w:rsidRDefault="005B6C51" w:rsidP="00FB0CA2">
            <w:pPr>
              <w:jc w:val="center"/>
            </w:pPr>
            <w:r w:rsidRPr="005B6C51">
              <w:t>Agenda-6</w:t>
            </w:r>
          </w:p>
        </w:tc>
        <w:tc>
          <w:tcPr>
            <w:tcW w:w="3798" w:type="dxa"/>
          </w:tcPr>
          <w:p w:rsidR="00FB0CA2" w:rsidRPr="005B6C51" w:rsidRDefault="005B6C51" w:rsidP="00FB0CA2">
            <w:pPr>
              <w:jc w:val="center"/>
            </w:pPr>
            <w:r w:rsidRPr="005B6C51">
              <w:t>Consideration and Adoption of Agenda</w:t>
            </w:r>
          </w:p>
        </w:tc>
      </w:tr>
      <w:tr w:rsidR="00FB0CA2" w:rsidRPr="005B6C51" w:rsidTr="00FB0CA2">
        <w:tc>
          <w:tcPr>
            <w:tcW w:w="1638" w:type="dxa"/>
          </w:tcPr>
          <w:p w:rsidR="00FB0CA2" w:rsidRPr="005B6C51" w:rsidRDefault="005B6C51" w:rsidP="00FB0CA2">
            <w:r w:rsidRPr="005B6C51">
              <w:t>14:30</w:t>
            </w:r>
          </w:p>
        </w:tc>
        <w:tc>
          <w:tcPr>
            <w:tcW w:w="4140" w:type="dxa"/>
          </w:tcPr>
          <w:p w:rsidR="00FB0CA2" w:rsidRPr="005B6C51" w:rsidRDefault="005B6C51" w:rsidP="00FB0CA2">
            <w:pPr>
              <w:jc w:val="center"/>
            </w:pPr>
            <w:r w:rsidRPr="005B6C51">
              <w:t>Agenda-7</w:t>
            </w:r>
          </w:p>
        </w:tc>
        <w:tc>
          <w:tcPr>
            <w:tcW w:w="3798" w:type="dxa"/>
          </w:tcPr>
          <w:p w:rsidR="00FB0CA2" w:rsidRPr="005B6C51" w:rsidRDefault="005B6C51" w:rsidP="00FB0CA2">
            <w:pPr>
              <w:jc w:val="center"/>
            </w:pPr>
            <w:r w:rsidRPr="005B6C51">
              <w:t>Selection of next Chairman</w:t>
            </w:r>
          </w:p>
        </w:tc>
      </w:tr>
      <w:tr w:rsidR="00FB0CA2" w:rsidRPr="005B6C51" w:rsidTr="00FB0CA2">
        <w:tc>
          <w:tcPr>
            <w:tcW w:w="1638" w:type="dxa"/>
          </w:tcPr>
          <w:p w:rsidR="00FB0CA2" w:rsidRPr="005B6C51" w:rsidRDefault="005B6C51" w:rsidP="00FB0CA2">
            <w:r w:rsidRPr="005B6C51">
              <w:t>15:00</w:t>
            </w:r>
          </w:p>
        </w:tc>
        <w:tc>
          <w:tcPr>
            <w:tcW w:w="4140" w:type="dxa"/>
          </w:tcPr>
          <w:p w:rsidR="00FB0CA2" w:rsidRPr="005B6C51" w:rsidRDefault="005B6C51" w:rsidP="00FB0CA2">
            <w:pPr>
              <w:jc w:val="center"/>
            </w:pPr>
            <w:r w:rsidRPr="005B6C51">
              <w:t>Agenda-8</w:t>
            </w:r>
          </w:p>
        </w:tc>
        <w:tc>
          <w:tcPr>
            <w:tcW w:w="3798" w:type="dxa"/>
          </w:tcPr>
          <w:p w:rsidR="00FB0CA2" w:rsidRPr="005B6C51" w:rsidRDefault="005B6C51" w:rsidP="00FB0CA2">
            <w:pPr>
              <w:jc w:val="center"/>
            </w:pPr>
            <w:r w:rsidRPr="005B6C51">
              <w:t>Date &amp; Venue of next meeting</w:t>
            </w:r>
          </w:p>
        </w:tc>
      </w:tr>
      <w:tr w:rsidR="005B6C51" w:rsidRPr="005B6C51" w:rsidTr="00FB0CA2">
        <w:tc>
          <w:tcPr>
            <w:tcW w:w="1638" w:type="dxa"/>
          </w:tcPr>
          <w:p w:rsidR="005B6C51" w:rsidRPr="005B6C51" w:rsidRDefault="005B6C51" w:rsidP="00FB0CA2">
            <w:r w:rsidRPr="005B6C51">
              <w:t>15:15</w:t>
            </w:r>
          </w:p>
        </w:tc>
        <w:tc>
          <w:tcPr>
            <w:tcW w:w="4140" w:type="dxa"/>
          </w:tcPr>
          <w:p w:rsidR="005B6C51" w:rsidRPr="005B6C51" w:rsidRDefault="005B6C51" w:rsidP="00FB0CA2">
            <w:pPr>
              <w:jc w:val="center"/>
            </w:pPr>
            <w:r w:rsidRPr="005B6C51">
              <w:t>Agenda-9</w:t>
            </w:r>
          </w:p>
        </w:tc>
        <w:tc>
          <w:tcPr>
            <w:tcW w:w="3798" w:type="dxa"/>
          </w:tcPr>
          <w:p w:rsidR="005B6C51" w:rsidRPr="005B6C51" w:rsidRDefault="005B6C51" w:rsidP="00FB0CA2">
            <w:pPr>
              <w:jc w:val="center"/>
            </w:pPr>
            <w:r w:rsidRPr="005B6C51">
              <w:t>Vote of Thanks- by secretariat</w:t>
            </w:r>
          </w:p>
        </w:tc>
      </w:tr>
      <w:tr w:rsidR="005B6C51" w:rsidRPr="005B6C51" w:rsidTr="009A2A7A">
        <w:tc>
          <w:tcPr>
            <w:tcW w:w="1638" w:type="dxa"/>
          </w:tcPr>
          <w:p w:rsidR="005B6C51" w:rsidRPr="005B6C51" w:rsidRDefault="005B6C51" w:rsidP="00FB0CA2">
            <w:r w:rsidRPr="005B6C51">
              <w:t>15:30</w:t>
            </w:r>
          </w:p>
        </w:tc>
        <w:tc>
          <w:tcPr>
            <w:tcW w:w="7938" w:type="dxa"/>
            <w:gridSpan w:val="2"/>
          </w:tcPr>
          <w:p w:rsidR="005B6C51" w:rsidRPr="005B6C51" w:rsidRDefault="005B6C51" w:rsidP="00FB0CA2">
            <w:pPr>
              <w:jc w:val="center"/>
            </w:pPr>
            <w:r w:rsidRPr="005B6C51">
              <w:t>Closing</w:t>
            </w:r>
          </w:p>
        </w:tc>
      </w:tr>
    </w:tbl>
    <w:p w:rsidR="00FB0CA2" w:rsidRPr="005B6C51" w:rsidRDefault="00FB0CA2" w:rsidP="00FB0CA2"/>
    <w:sectPr w:rsidR="00FB0CA2" w:rsidRPr="005B6C51" w:rsidSect="00FB0CA2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efaultTabStop w:val="720"/>
  <w:characterSpacingControl w:val="doNotCompress"/>
  <w:compat>
    <w:useFELayout/>
  </w:compat>
  <w:rsids>
    <w:rsidRoot w:val="00FB0CA2"/>
    <w:rsid w:val="0013025A"/>
    <w:rsid w:val="003D388E"/>
    <w:rsid w:val="004E2333"/>
    <w:rsid w:val="00595AB8"/>
    <w:rsid w:val="005B6C51"/>
    <w:rsid w:val="0071160A"/>
    <w:rsid w:val="00803F32"/>
    <w:rsid w:val="00B00929"/>
    <w:rsid w:val="00B47F13"/>
    <w:rsid w:val="00BB477E"/>
    <w:rsid w:val="00C01914"/>
    <w:rsid w:val="00C275AD"/>
    <w:rsid w:val="00DE25DE"/>
    <w:rsid w:val="00E32BAA"/>
    <w:rsid w:val="00FA3882"/>
    <w:rsid w:val="00FB0C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B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B0CA2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B0C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B0CA2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B0C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Zia</cp:lastModifiedBy>
  <cp:revision>6</cp:revision>
  <cp:lastPrinted>2014-07-06T09:03:00Z</cp:lastPrinted>
  <dcterms:created xsi:type="dcterms:W3CDTF">2014-07-09T10:52:00Z</dcterms:created>
  <dcterms:modified xsi:type="dcterms:W3CDTF">2014-08-25T04:52:00Z</dcterms:modified>
</cp:coreProperties>
</file>